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AADC" w14:textId="77777777" w:rsidR="0038374F" w:rsidRDefault="0038374F" w:rsidP="0038374F">
      <w:r>
        <w:rPr>
          <w:noProof/>
        </w:rPr>
        <w:drawing>
          <wp:anchor distT="0" distB="0" distL="114300" distR="114300" simplePos="0" relativeHeight="251660288" behindDoc="0" locked="0" layoutInCell="1" allowOverlap="1" wp14:anchorId="01749D2B" wp14:editId="71BE18D1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B7C" wp14:editId="17B8C619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6B1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6945C97" wp14:editId="24B0C67A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30C2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7889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BCD5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CEAB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AF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590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021B" w14:textId="77777777" w:rsidR="0038374F" w:rsidRDefault="0038374F" w:rsidP="0038374F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D7A2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E81B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356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33AD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861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9A98B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4F20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BBF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784A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BCFE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6896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96E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5B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8ABD4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26D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F1D0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2282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5735" w14:textId="77777777" w:rsidR="0038374F" w:rsidRDefault="0038374F" w:rsidP="0038374F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13D4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9026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ED2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61F3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F02D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2A0F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5C9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422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A7783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945C97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1630C2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3E07889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131BCD5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7FCEAB9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0EC0AF6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9E1590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E7E021B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83D7A2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47E81B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76E356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8B33AD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830861E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19A98B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0A24F20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6D0BBF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8A784A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6FBCFEA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19368968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1BE96E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8A0E5B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D18ABD4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85E26D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48F1D0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A92282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72D5735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09613D4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F1A9026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DA2ED2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B761F3E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99F02DA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572A0F8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FA85C9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042267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419A7783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2A7A95" w14:textId="5405AC39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</w:t>
      </w:r>
      <w:r w:rsidR="00D15732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</w:t>
      </w:r>
    </w:p>
    <w:p w14:paraId="4AAD9CF7" w14:textId="77777777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016B8CDF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1607F206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49DC8DB2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2D34CFE0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5E179D3D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4AF81755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2AA4007B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3809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2679AACE" w14:textId="2B5CC165" w:rsidR="0038374F" w:rsidRDefault="0038374F" w:rsidP="003837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5732">
        <w:rPr>
          <w:rFonts w:ascii="Times New Roman" w:hAnsi="Times New Roman" w:cs="Times New Roman"/>
          <w:b/>
          <w:sz w:val="20"/>
          <w:szCs w:val="20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E917C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.2025:</w:t>
      </w:r>
    </w:p>
    <w:p w14:paraId="249A6C4A" w14:textId="25E15CC4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 w:rsidR="00D15732">
        <w:rPr>
          <w:rFonts w:ascii="Times New Roman" w:hAnsi="Times New Roman" w:cs="Times New Roman"/>
        </w:rPr>
        <w:t>Nu s</w:t>
      </w:r>
      <w:r>
        <w:rPr>
          <w:rFonts w:ascii="Times New Roman" w:hAnsi="Times New Roman" w:cs="Times New Roman"/>
        </w:rPr>
        <w:t xml:space="preserve">e aprobă </w:t>
      </w:r>
      <w:r w:rsidR="00E917CF">
        <w:rPr>
          <w:rFonts w:ascii="Times New Roman" w:hAnsi="Times New Roman" w:cs="Times New Roman"/>
        </w:rPr>
        <w:t>c</w:t>
      </w:r>
      <w:r w:rsidR="00D15732">
        <w:rPr>
          <w:rFonts w:ascii="Times New Roman" w:hAnsi="Times New Roman" w:cs="Times New Roman"/>
        </w:rPr>
        <w:t>ererea de transfer nr. 3076/03.07.2025, a elevului Arjoca Mădălin-Ionuț.</w:t>
      </w:r>
      <w:r>
        <w:rPr>
          <w:rFonts w:ascii="Times New Roman" w:hAnsi="Times New Roman" w:cs="Times New Roman"/>
        </w:rPr>
        <w:t>.</w:t>
      </w:r>
    </w:p>
    <w:p w14:paraId="53392959" w14:textId="09DD1995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 w:rsidR="00D15732">
        <w:rPr>
          <w:rFonts w:ascii="Times New Roman" w:hAnsi="Times New Roman" w:cs="Times New Roman"/>
        </w:rPr>
        <w:t xml:space="preserve"> Nu se aprobă cererea de transfer nr. 3159/10.07.2025, a elevei Baros Denisa-Marinela.</w:t>
      </w:r>
    </w:p>
    <w:p w14:paraId="52F42CB3" w14:textId="03DA5C6B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</w:t>
      </w:r>
      <w:r w:rsidR="00D15732">
        <w:rPr>
          <w:rFonts w:ascii="Times New Roman" w:hAnsi="Times New Roman" w:cs="Times New Roman"/>
        </w:rPr>
        <w:t xml:space="preserve">referatul de necesitate nr. 3289/17.07.2025 al </w:t>
      </w:r>
      <w:proofErr w:type="spellStart"/>
      <w:r w:rsidR="00D15732">
        <w:rPr>
          <w:rFonts w:ascii="Times New Roman" w:hAnsi="Times New Roman" w:cs="Times New Roman"/>
        </w:rPr>
        <w:t>d.lui</w:t>
      </w:r>
      <w:proofErr w:type="spellEnd"/>
      <w:r w:rsidR="00D15732">
        <w:rPr>
          <w:rFonts w:ascii="Times New Roman" w:hAnsi="Times New Roman" w:cs="Times New Roman"/>
        </w:rPr>
        <w:t xml:space="preserve"> administrator de patrimoniu Dodenci Vasile.</w:t>
      </w:r>
    </w:p>
    <w:p w14:paraId="703B8357" w14:textId="5F3CB03C" w:rsidR="00985B65" w:rsidRPr="00985B65" w:rsidRDefault="00985B65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7C5941" w14:textId="77777777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78DA3F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6F3D" w14:textId="77777777" w:rsidR="0038374F" w:rsidRPr="00EE336B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660D5485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28705898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0396BB" w14:textId="77777777" w:rsidR="0038374F" w:rsidRPr="00C27F6D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19BA8A22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2451FA1E" w14:textId="77777777" w:rsidR="0038374F" w:rsidRDefault="0038374F" w:rsidP="0038374F"/>
    <w:p w14:paraId="20070E57" w14:textId="77777777" w:rsidR="00BA3F7E" w:rsidRDefault="00BA3F7E"/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6A"/>
    <w:rsid w:val="00186530"/>
    <w:rsid w:val="0038374F"/>
    <w:rsid w:val="0039476E"/>
    <w:rsid w:val="00862EEA"/>
    <w:rsid w:val="008B62F8"/>
    <w:rsid w:val="00985B65"/>
    <w:rsid w:val="00BA3F7E"/>
    <w:rsid w:val="00BD166A"/>
    <w:rsid w:val="00D15732"/>
    <w:rsid w:val="00E41C88"/>
    <w:rsid w:val="00E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3BA6"/>
  <w15:chartTrackingRefBased/>
  <w15:docId w15:val="{A6779386-0BB5-449F-B1CC-D96DACF4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2025-08-20T07:59:00Z</dcterms:created>
  <dcterms:modified xsi:type="dcterms:W3CDTF">2025-08-20T07:59:00Z</dcterms:modified>
</cp:coreProperties>
</file>